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61" w:rsidRPr="00ED1BDC" w:rsidRDefault="00660561">
      <w:pPr>
        <w:rPr>
          <w:b/>
          <w:i/>
          <w:sz w:val="48"/>
          <w:szCs w:val="48"/>
        </w:rPr>
      </w:pPr>
      <w:r w:rsidRPr="00ED1BDC">
        <w:rPr>
          <w:b/>
          <w:i/>
          <w:sz w:val="48"/>
          <w:szCs w:val="48"/>
        </w:rPr>
        <w:t xml:space="preserve">Коврик резиновый для массажа.  </w:t>
      </w:r>
    </w:p>
    <w:p w:rsidR="00216CFF" w:rsidRPr="00ED1BDC" w:rsidRDefault="00660561" w:rsidP="00052534">
      <w:pPr>
        <w:rPr>
          <w:sz w:val="28"/>
          <w:szCs w:val="28"/>
        </w:rPr>
      </w:pPr>
      <w:proofErr w:type="gramStart"/>
      <w:r w:rsidRPr="00ED1BDC">
        <w:rPr>
          <w:sz w:val="28"/>
          <w:szCs w:val="28"/>
        </w:rPr>
        <w:t>Рефлексотерапия-одно</w:t>
      </w:r>
      <w:proofErr w:type="gramEnd"/>
      <w:r w:rsidRPr="00ED1BDC">
        <w:rPr>
          <w:sz w:val="28"/>
          <w:szCs w:val="28"/>
        </w:rPr>
        <w:t xml:space="preserve"> из методов используемых современной медициной для лечебно-профилактического воздействия на организм человека.                                                                                                                                                         Вся поверхность тела человека является рефлексогенной зоной. Особенно уникальны в</w:t>
      </w:r>
      <w:r w:rsidR="00BB7E9C" w:rsidRPr="00ED1BDC">
        <w:rPr>
          <w:sz w:val="28"/>
          <w:szCs w:val="28"/>
        </w:rPr>
        <w:t xml:space="preserve"> этом отношении подошвы стоп, на поверхности которых расположено большое количество активных точек, связанных с внутренними органами человека. Воздействие на кожу с помощью массажа улучшает энергетический баланс, стимулирует или успокаивает </w:t>
      </w:r>
      <w:proofErr w:type="gramStart"/>
      <w:r w:rsidR="00BB7E9C" w:rsidRPr="00ED1BDC">
        <w:rPr>
          <w:sz w:val="28"/>
          <w:szCs w:val="28"/>
        </w:rPr>
        <w:t xml:space="preserve">( </w:t>
      </w:r>
      <w:proofErr w:type="gramEnd"/>
      <w:r w:rsidR="00BB7E9C" w:rsidRPr="00ED1BDC">
        <w:rPr>
          <w:sz w:val="28"/>
          <w:szCs w:val="28"/>
        </w:rPr>
        <w:t>в зависимости от способа воздействия) вегетативную нервную систему, усиливает  артериальное кровоснабжение, уменьшает боль, снижает нервное и мышечное напряжение.</w:t>
      </w:r>
      <w:r w:rsidR="00227DCF">
        <w:rPr>
          <w:sz w:val="28"/>
          <w:szCs w:val="28"/>
        </w:rPr>
        <w:t xml:space="preserve"> </w:t>
      </w:r>
      <w:bookmarkStart w:id="0" w:name="_GoBack"/>
      <w:bookmarkEnd w:id="0"/>
      <w:r w:rsidR="00052534" w:rsidRPr="00ED1BDC">
        <w:rPr>
          <w:sz w:val="28"/>
          <w:szCs w:val="28"/>
        </w:rPr>
        <w:t>Коврик резиновый предназначен для общеоздоровительного массажа стоп, укрепления связно-мышечного аппарата голеностопных суставов, лечения  и профилактика плоскостопия.</w:t>
      </w:r>
    </w:p>
    <w:sectPr w:rsidR="00216CFF" w:rsidRPr="00ED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39"/>
    <w:rsid w:val="00052534"/>
    <w:rsid w:val="00216CFF"/>
    <w:rsid w:val="00227DCF"/>
    <w:rsid w:val="00534839"/>
    <w:rsid w:val="00660561"/>
    <w:rsid w:val="00BB7E9C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5</cp:revision>
  <dcterms:created xsi:type="dcterms:W3CDTF">2016-10-20T05:09:00Z</dcterms:created>
  <dcterms:modified xsi:type="dcterms:W3CDTF">2016-11-27T02:01:00Z</dcterms:modified>
</cp:coreProperties>
</file>